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F8E" w:rsidRDefault="005B5F8E" w:rsidP="00C7179A">
      <w:pPr>
        <w:pStyle w:val="ac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67"/>
        <w:gridCol w:w="3685"/>
      </w:tblGrid>
      <w:tr w:rsidR="005B5F8E" w:rsidRPr="00C12EE2" w:rsidTr="00DE3E21">
        <w:tc>
          <w:tcPr>
            <w:tcW w:w="5495" w:type="dxa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567" w:type="dxa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3685" w:type="dxa"/>
          </w:tcPr>
          <w:p w:rsidR="005B5F8E" w:rsidRPr="00C12EE2" w:rsidRDefault="005B5F8E" w:rsidP="003A75DE">
            <w:pPr>
              <w:pStyle w:val="a8"/>
            </w:pPr>
            <w:r w:rsidRPr="00C64100">
              <w:rPr>
                <w:color w:val="FF0000"/>
              </w:rPr>
              <w:t>Оформляется в 3 экземплярах</w:t>
            </w:r>
          </w:p>
        </w:tc>
      </w:tr>
    </w:tbl>
    <w:p w:rsidR="005B5F8E" w:rsidRDefault="005B5F8E" w:rsidP="003A75DE">
      <w:pPr>
        <w:pStyle w:val="a7"/>
      </w:pPr>
    </w:p>
    <w:p w:rsidR="005B5F8E" w:rsidRDefault="005B5F8E" w:rsidP="00EE5630">
      <w:pPr>
        <w:pStyle w:val="a7"/>
        <w:jc w:val="center"/>
        <w:rPr>
          <w:b/>
        </w:rPr>
      </w:pPr>
      <w:r w:rsidRPr="00EE5630">
        <w:rPr>
          <w:b/>
        </w:rPr>
        <w:t>ДОВЕРЕННОСТЬ №</w:t>
      </w:r>
    </w:p>
    <w:p w:rsidR="00EE5630" w:rsidRPr="00EE5630" w:rsidRDefault="00EE5630" w:rsidP="00EE5630">
      <w:pPr>
        <w:pStyle w:val="a7"/>
        <w:jc w:val="center"/>
        <w:rPr>
          <w:b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851"/>
        <w:gridCol w:w="141"/>
        <w:gridCol w:w="195"/>
        <w:gridCol w:w="656"/>
        <w:gridCol w:w="142"/>
        <w:gridCol w:w="194"/>
        <w:gridCol w:w="1462"/>
        <w:gridCol w:w="470"/>
        <w:gridCol w:w="709"/>
        <w:gridCol w:w="111"/>
        <w:gridCol w:w="456"/>
        <w:gridCol w:w="578"/>
        <w:gridCol w:w="2976"/>
      </w:tblGrid>
      <w:tr w:rsidR="005B5F8E" w:rsidRPr="00C12EE2" w:rsidTr="00DE3E21">
        <w:tc>
          <w:tcPr>
            <w:tcW w:w="1668" w:type="dxa"/>
            <w:gridSpan w:val="2"/>
            <w:vAlign w:val="center"/>
          </w:tcPr>
          <w:p w:rsidR="005B5F8E" w:rsidRPr="0084745D" w:rsidRDefault="005B5F8E" w:rsidP="003A75DE">
            <w:pPr>
              <w:pStyle w:val="a8"/>
            </w:pPr>
            <w:r w:rsidRPr="00D06E8C">
              <w:t>Дата выдачи</w:t>
            </w:r>
          </w:p>
        </w:tc>
        <w:tc>
          <w:tcPr>
            <w:tcW w:w="336" w:type="dxa"/>
            <w:gridSpan w:val="2"/>
            <w:vAlign w:val="center"/>
          </w:tcPr>
          <w:p w:rsidR="005B5F8E" w:rsidRPr="00C12EE2" w:rsidRDefault="005B5F8E" w:rsidP="003A75DE">
            <w:pPr>
              <w:pStyle w:val="a8"/>
            </w:pPr>
            <w:r>
              <w:t>«</w:t>
            </w:r>
          </w:p>
        </w:tc>
        <w:tc>
          <w:tcPr>
            <w:tcW w:w="656" w:type="dxa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336" w:type="dxa"/>
            <w:gridSpan w:val="2"/>
            <w:vAlign w:val="center"/>
          </w:tcPr>
          <w:p w:rsidR="005B5F8E" w:rsidRPr="00C12EE2" w:rsidRDefault="005B5F8E" w:rsidP="003A75DE">
            <w:pPr>
              <w:pStyle w:val="a8"/>
            </w:pPr>
            <w:r>
              <w:t>»</w:t>
            </w:r>
          </w:p>
        </w:tc>
        <w:tc>
          <w:tcPr>
            <w:tcW w:w="2752" w:type="dxa"/>
            <w:gridSpan w:val="4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456" w:type="dxa"/>
            <w:vAlign w:val="center"/>
          </w:tcPr>
          <w:p w:rsidR="005B5F8E" w:rsidRPr="00C12EE2" w:rsidRDefault="005B5F8E" w:rsidP="003A75DE">
            <w:pPr>
              <w:pStyle w:val="a8"/>
            </w:pPr>
            <w:r>
              <w:t>20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2976" w:type="dxa"/>
            <w:vAlign w:val="center"/>
          </w:tcPr>
          <w:p w:rsidR="005B5F8E" w:rsidRPr="00C12EE2" w:rsidRDefault="005B5F8E" w:rsidP="003A75DE">
            <w:pPr>
              <w:pStyle w:val="a8"/>
            </w:pPr>
            <w:r>
              <w:t>г.</w:t>
            </w:r>
          </w:p>
        </w:tc>
      </w:tr>
      <w:tr w:rsidR="005B5F8E" w:rsidRPr="00BF0E7B" w:rsidTr="00DE3E21">
        <w:tc>
          <w:tcPr>
            <w:tcW w:w="9758" w:type="dxa"/>
            <w:gridSpan w:val="14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9758" w:type="dxa"/>
            <w:gridSpan w:val="14"/>
            <w:tcBorders>
              <w:bottom w:val="single" w:sz="4" w:space="0" w:color="auto"/>
            </w:tcBorders>
            <w:vAlign w:val="center"/>
          </w:tcPr>
          <w:p w:rsidR="005B5F8E" w:rsidRPr="0084745D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9758" w:type="dxa"/>
            <w:gridSpan w:val="14"/>
            <w:tcBorders>
              <w:top w:val="single" w:sz="4" w:space="0" w:color="auto"/>
            </w:tcBorders>
            <w:vAlign w:val="center"/>
          </w:tcPr>
          <w:p w:rsidR="005B5F8E" w:rsidRPr="00C714A1" w:rsidRDefault="005B5F8E" w:rsidP="003A75DE">
            <w:pPr>
              <w:pStyle w:val="a8"/>
            </w:pPr>
            <w:r w:rsidRPr="00C714A1">
              <w:t>(наименование компании-участника или плательщика)</w:t>
            </w:r>
          </w:p>
        </w:tc>
      </w:tr>
      <w:tr w:rsidR="005B5F8E" w:rsidRPr="00405BF8" w:rsidTr="00DE3E21">
        <w:tc>
          <w:tcPr>
            <w:tcW w:w="9758" w:type="dxa"/>
            <w:gridSpan w:val="14"/>
            <w:tcBorders>
              <w:bottom w:val="single" w:sz="4" w:space="0" w:color="auto"/>
            </w:tcBorders>
            <w:vAlign w:val="center"/>
          </w:tcPr>
          <w:p w:rsidR="005B5F8E" w:rsidRPr="00C714A1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9758" w:type="dxa"/>
            <w:gridSpan w:val="14"/>
            <w:tcBorders>
              <w:top w:val="single" w:sz="4" w:space="0" w:color="auto"/>
            </w:tcBorders>
            <w:vAlign w:val="center"/>
          </w:tcPr>
          <w:p w:rsidR="005B5F8E" w:rsidRPr="00C714A1" w:rsidRDefault="005B5F8E" w:rsidP="003A75DE">
            <w:pPr>
              <w:pStyle w:val="a8"/>
            </w:pPr>
            <w:r w:rsidRPr="00C714A1">
              <w:t>(ИНН</w:t>
            </w:r>
            <w:r w:rsidR="00662030">
              <w:t>,</w:t>
            </w:r>
            <w:r w:rsidRPr="00C714A1">
              <w:t xml:space="preserve"> адрес</w:t>
            </w:r>
            <w:r w:rsidR="00662030">
              <w:t xml:space="preserve"> и</w:t>
            </w:r>
            <w:r w:rsidRPr="00C714A1">
              <w:t xml:space="preserve"> наименование компании)</w:t>
            </w:r>
          </w:p>
        </w:tc>
      </w:tr>
      <w:tr w:rsidR="005B5F8E" w:rsidRPr="00C12EE2" w:rsidTr="00DE3E21">
        <w:tc>
          <w:tcPr>
            <w:tcW w:w="2802" w:type="dxa"/>
            <w:gridSpan w:val="6"/>
            <w:vAlign w:val="center"/>
          </w:tcPr>
          <w:p w:rsidR="005B5F8E" w:rsidRPr="0084745D" w:rsidRDefault="005B5F8E" w:rsidP="003A75DE">
            <w:pPr>
              <w:pStyle w:val="a8"/>
            </w:pPr>
            <w:r w:rsidRPr="00D06E8C">
              <w:t>Доверенность выдана</w:t>
            </w:r>
          </w:p>
        </w:tc>
        <w:tc>
          <w:tcPr>
            <w:tcW w:w="6956" w:type="dxa"/>
            <w:gridSpan w:val="8"/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9758" w:type="dxa"/>
            <w:gridSpan w:val="14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9758" w:type="dxa"/>
            <w:gridSpan w:val="14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  <w:r w:rsidRPr="00BF0E7B">
              <w:t>(Ф.И.О., должность)</w:t>
            </w:r>
          </w:p>
        </w:tc>
      </w:tr>
      <w:tr w:rsidR="005B5F8E" w:rsidRPr="00C12EE2" w:rsidTr="00DE3E21">
        <w:tc>
          <w:tcPr>
            <w:tcW w:w="1809" w:type="dxa"/>
            <w:gridSpan w:val="3"/>
            <w:vAlign w:val="center"/>
          </w:tcPr>
          <w:p w:rsidR="005B5F8E" w:rsidRPr="0084745D" w:rsidRDefault="005B5F8E" w:rsidP="003A75DE">
            <w:pPr>
              <w:pStyle w:val="a8"/>
            </w:pPr>
            <w:r w:rsidRPr="00D06E8C">
              <w:t>Паспорт</w:t>
            </w:r>
            <w:r>
              <w:t xml:space="preserve">: </w:t>
            </w:r>
            <w:r w:rsidRPr="00D06E8C">
              <w:t xml:space="preserve">серия </w:t>
            </w:r>
          </w:p>
        </w:tc>
        <w:tc>
          <w:tcPr>
            <w:tcW w:w="2649" w:type="dxa"/>
            <w:gridSpan w:val="5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470" w:type="dxa"/>
            <w:vAlign w:val="center"/>
          </w:tcPr>
          <w:p w:rsidR="005B5F8E" w:rsidRPr="00C12EE2" w:rsidRDefault="005B5F8E" w:rsidP="003A75DE">
            <w:pPr>
              <w:pStyle w:val="a8"/>
            </w:pPr>
            <w:r>
              <w:t>№</w:t>
            </w:r>
          </w:p>
        </w:tc>
        <w:tc>
          <w:tcPr>
            <w:tcW w:w="4830" w:type="dxa"/>
            <w:gridSpan w:val="5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2802" w:type="dxa"/>
            <w:gridSpan w:val="6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6956" w:type="dxa"/>
            <w:gridSpan w:val="8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1668" w:type="dxa"/>
            <w:gridSpan w:val="2"/>
            <w:vAlign w:val="center"/>
          </w:tcPr>
          <w:p w:rsidR="005B5F8E" w:rsidRPr="0084745D" w:rsidRDefault="005B5F8E" w:rsidP="003A75DE">
            <w:pPr>
              <w:pStyle w:val="a8"/>
            </w:pPr>
            <w:r w:rsidRPr="00D06E8C">
              <w:t>Кем выдан</w:t>
            </w:r>
          </w:p>
        </w:tc>
        <w:tc>
          <w:tcPr>
            <w:tcW w:w="8090" w:type="dxa"/>
            <w:gridSpan w:val="12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1668" w:type="dxa"/>
            <w:gridSpan w:val="2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8090" w:type="dxa"/>
            <w:gridSpan w:val="12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1668" w:type="dxa"/>
            <w:gridSpan w:val="2"/>
            <w:vAlign w:val="center"/>
          </w:tcPr>
          <w:p w:rsidR="005B5F8E" w:rsidRDefault="005B5F8E" w:rsidP="003A75DE">
            <w:pPr>
              <w:pStyle w:val="a8"/>
            </w:pPr>
            <w:r w:rsidRPr="00D06E8C">
              <w:t>Когда выдан</w:t>
            </w:r>
          </w:p>
        </w:tc>
        <w:tc>
          <w:tcPr>
            <w:tcW w:w="8090" w:type="dxa"/>
            <w:gridSpan w:val="12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2802" w:type="dxa"/>
            <w:gridSpan w:val="6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6956" w:type="dxa"/>
            <w:gridSpan w:val="8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5637" w:type="dxa"/>
            <w:gridSpan w:val="10"/>
            <w:vAlign w:val="center"/>
          </w:tcPr>
          <w:p w:rsidR="005B5F8E" w:rsidRPr="00C714A1" w:rsidRDefault="005B5F8E" w:rsidP="00E03149">
            <w:pPr>
              <w:pStyle w:val="a8"/>
              <w:numPr>
                <w:ilvl w:val="0"/>
                <w:numId w:val="39"/>
              </w:numPr>
            </w:pPr>
            <w:r w:rsidRPr="00C714A1">
              <w:t>С предоставлением права подписи на выставке</w:t>
            </w:r>
            <w:r w:rsidR="00662030">
              <w:t>:</w:t>
            </w:r>
          </w:p>
        </w:tc>
        <w:tc>
          <w:tcPr>
            <w:tcW w:w="4121" w:type="dxa"/>
            <w:gridSpan w:val="4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817" w:type="dxa"/>
            <w:vAlign w:val="center"/>
          </w:tcPr>
          <w:p w:rsidR="005B5F8E" w:rsidRPr="0084745D" w:rsidRDefault="005B5F8E" w:rsidP="003A75DE">
            <w:pPr>
              <w:pStyle w:val="a8"/>
            </w:pPr>
          </w:p>
        </w:tc>
        <w:tc>
          <w:tcPr>
            <w:tcW w:w="8941" w:type="dxa"/>
            <w:gridSpan w:val="13"/>
            <w:vAlign w:val="center"/>
          </w:tcPr>
          <w:p w:rsidR="005B5F8E" w:rsidRPr="00C714A1" w:rsidRDefault="005B5F8E" w:rsidP="003A75DE">
            <w:pPr>
              <w:pStyle w:val="a8"/>
            </w:pPr>
            <w:r w:rsidRPr="00C714A1">
              <w:t>– заявки на участие в выставке;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>– договора на участие в выставке;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 xml:space="preserve">– договора на проведение </w:t>
            </w:r>
            <w:proofErr w:type="spellStart"/>
            <w:r w:rsidRPr="00C714A1">
              <w:t>конгрессных</w:t>
            </w:r>
            <w:proofErr w:type="spellEnd"/>
            <w:r w:rsidRPr="00C714A1">
              <w:t xml:space="preserve"> мероприятий;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>– акта приема-сдачи выставочной площади;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>– заказа-заявки (договора) на услуги;</w:t>
            </w:r>
          </w:p>
          <w:p w:rsidR="005B5F8E" w:rsidRPr="00C12EE2" w:rsidRDefault="005B5F8E" w:rsidP="003A75DE">
            <w:pPr>
              <w:pStyle w:val="a8"/>
            </w:pPr>
            <w:r w:rsidRPr="00405BF8">
              <w:t xml:space="preserve">– </w:t>
            </w:r>
            <w:r w:rsidRPr="00D06E8C">
              <w:t>актов выполненных работ</w:t>
            </w:r>
            <w:r w:rsidRPr="00405BF8">
              <w:t>.</w:t>
            </w:r>
          </w:p>
        </w:tc>
      </w:tr>
      <w:tr w:rsidR="005B5F8E" w:rsidRPr="00BF0E7B" w:rsidTr="00DE3E21">
        <w:tc>
          <w:tcPr>
            <w:tcW w:w="2802" w:type="dxa"/>
            <w:gridSpan w:val="6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6956" w:type="dxa"/>
            <w:gridSpan w:val="8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5637" w:type="dxa"/>
            <w:gridSpan w:val="10"/>
            <w:vAlign w:val="center"/>
          </w:tcPr>
          <w:p w:rsidR="005B5F8E" w:rsidRPr="00C714A1" w:rsidRDefault="005B5F8E" w:rsidP="00E03149">
            <w:pPr>
              <w:pStyle w:val="a8"/>
              <w:numPr>
                <w:ilvl w:val="0"/>
                <w:numId w:val="39"/>
              </w:numPr>
            </w:pPr>
            <w:r w:rsidRPr="00C714A1">
              <w:t>На получение от АО «</w:t>
            </w:r>
            <w:r w:rsidR="00554862">
              <w:t>ЭКСПОЦЕНТР</w:t>
            </w:r>
            <w:r w:rsidRPr="00C714A1">
              <w:t>»:</w:t>
            </w:r>
          </w:p>
        </w:tc>
        <w:tc>
          <w:tcPr>
            <w:tcW w:w="4121" w:type="dxa"/>
            <w:gridSpan w:val="4"/>
            <w:vAlign w:val="center"/>
          </w:tcPr>
          <w:p w:rsidR="005B5F8E" w:rsidRPr="00C714A1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817" w:type="dxa"/>
            <w:vAlign w:val="center"/>
          </w:tcPr>
          <w:p w:rsidR="005B5F8E" w:rsidRPr="00C714A1" w:rsidRDefault="005B5F8E" w:rsidP="003A75DE">
            <w:pPr>
              <w:pStyle w:val="a8"/>
            </w:pPr>
          </w:p>
        </w:tc>
        <w:tc>
          <w:tcPr>
            <w:tcW w:w="8941" w:type="dxa"/>
            <w:gridSpan w:val="13"/>
            <w:vAlign w:val="center"/>
          </w:tcPr>
          <w:p w:rsidR="005B5F8E" w:rsidRPr="00C714A1" w:rsidRDefault="005B5F8E" w:rsidP="003A75DE">
            <w:pPr>
              <w:pStyle w:val="a8"/>
            </w:pPr>
            <w:r w:rsidRPr="00C714A1">
              <w:t>– удостоверений участника выставки;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>– пропусков на автотранспорт;</w:t>
            </w:r>
          </w:p>
          <w:p w:rsidR="005B5F8E" w:rsidRPr="00C714A1" w:rsidRDefault="005B5F8E" w:rsidP="003A75DE">
            <w:pPr>
              <w:pStyle w:val="a8"/>
            </w:pPr>
            <w:r w:rsidRPr="00C714A1">
              <w:t>– пропусков распространителей информационно-рекламной продукции.</w:t>
            </w:r>
          </w:p>
        </w:tc>
      </w:tr>
    </w:tbl>
    <w:p w:rsidR="005B5F8E" w:rsidRPr="003E09B8" w:rsidRDefault="005B5F8E" w:rsidP="003A75DE">
      <w:pPr>
        <w:pStyle w:val="a7"/>
      </w:pPr>
    </w:p>
    <w:p w:rsidR="005B5F8E" w:rsidRDefault="005B5F8E" w:rsidP="00E03149">
      <w:pPr>
        <w:pStyle w:val="a7"/>
        <w:numPr>
          <w:ilvl w:val="0"/>
          <w:numId w:val="39"/>
        </w:numPr>
      </w:pPr>
      <w:bookmarkStart w:id="0" w:name="_GoBack"/>
      <w:bookmarkEnd w:id="0"/>
      <w:r w:rsidRPr="003E09B8">
        <w:t>На подписание других документов и совершение иных действий, связанных с участием в выставке, в том числе по вопросам соблюден</w:t>
      </w:r>
      <w:r w:rsidR="00662030">
        <w:t xml:space="preserve">ия правил пожарной </w:t>
      </w:r>
      <w:r w:rsidR="00662030" w:rsidRPr="006727C2">
        <w:t>безопасности</w:t>
      </w:r>
      <w:r w:rsidR="00AC30C3" w:rsidRPr="006727C2">
        <w:rPr>
          <w:vertAlign w:val="superscript"/>
        </w:rPr>
        <w:t>1</w:t>
      </w:r>
      <w:r w:rsidRPr="006727C2">
        <w:t>, техники</w:t>
      </w:r>
      <w:r w:rsidRPr="003E09B8">
        <w:t xml:space="preserve"> безопасности и других правил, установленных действующим законодательством, с правом подписи на получение от государственных инспектирующих и надзорных органов предписаний, предложений, протоколов и актов об административных правонарушения</w:t>
      </w:r>
      <w:r w:rsidR="00662030">
        <w:t>х, также на оплату счетов и др.</w:t>
      </w:r>
      <w:r w:rsidR="00AC30C3" w:rsidRPr="00AC30C3">
        <w:rPr>
          <w:vertAlign w:val="superscript"/>
        </w:rPr>
        <w:t>1</w:t>
      </w:r>
    </w:p>
    <w:p w:rsidR="005B5F8E" w:rsidRPr="00E91835" w:rsidRDefault="005B5F8E" w:rsidP="003A75DE">
      <w:pPr>
        <w:pStyle w:val="a7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1843"/>
        <w:gridCol w:w="1275"/>
        <w:gridCol w:w="284"/>
        <w:gridCol w:w="3129"/>
      </w:tblGrid>
      <w:tr w:rsidR="005B5F8E" w:rsidRPr="00C12EE2" w:rsidTr="00DE3E21">
        <w:tc>
          <w:tcPr>
            <w:tcW w:w="5070" w:type="dxa"/>
            <w:gridSpan w:val="2"/>
            <w:vAlign w:val="center"/>
          </w:tcPr>
          <w:p w:rsidR="005B5F8E" w:rsidRPr="0084745D" w:rsidRDefault="005B5F8E" w:rsidP="003A75DE">
            <w:pPr>
              <w:pStyle w:val="a8"/>
            </w:pPr>
            <w:r w:rsidRPr="00D06E8C">
              <w:t>Подпись лица</w:t>
            </w:r>
            <w:r>
              <w:t xml:space="preserve">, </w:t>
            </w:r>
            <w:r w:rsidRPr="00D06E8C">
              <w:t>получившего доверенность</w:t>
            </w:r>
          </w:p>
        </w:tc>
        <w:tc>
          <w:tcPr>
            <w:tcW w:w="4688" w:type="dxa"/>
            <w:gridSpan w:val="3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5070" w:type="dxa"/>
            <w:gridSpan w:val="2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4688" w:type="dxa"/>
            <w:gridSpan w:val="3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</w:p>
        </w:tc>
      </w:tr>
      <w:tr w:rsidR="005B5F8E" w:rsidRPr="00C12EE2" w:rsidTr="00DE3E21">
        <w:tc>
          <w:tcPr>
            <w:tcW w:w="3227" w:type="dxa"/>
            <w:vAlign w:val="center"/>
          </w:tcPr>
          <w:p w:rsidR="005B5F8E" w:rsidRPr="00C12EE2" w:rsidRDefault="005B5F8E" w:rsidP="003A75DE">
            <w:pPr>
              <w:pStyle w:val="a8"/>
            </w:pPr>
            <w:r w:rsidRPr="00D06E8C">
              <w:t>Руководитель организации</w:t>
            </w:r>
          </w:p>
        </w:tc>
        <w:tc>
          <w:tcPr>
            <w:tcW w:w="3118" w:type="dxa"/>
            <w:gridSpan w:val="2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284" w:type="dxa"/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3129" w:type="dxa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3227" w:type="dxa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  <w:r w:rsidRPr="00BF0E7B">
              <w:t>(Ф.И.О., должность)</w:t>
            </w:r>
          </w:p>
        </w:tc>
        <w:tc>
          <w:tcPr>
            <w:tcW w:w="284" w:type="dxa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3129" w:type="dxa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  <w:r w:rsidRPr="00BF0E7B">
              <w:t>(подпись)</w:t>
            </w:r>
          </w:p>
        </w:tc>
      </w:tr>
    </w:tbl>
    <w:p w:rsidR="005B5F8E" w:rsidRPr="00E91835" w:rsidRDefault="005B5F8E" w:rsidP="003A75DE">
      <w:pPr>
        <w:pStyle w:val="a7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3118"/>
        <w:gridCol w:w="284"/>
        <w:gridCol w:w="3129"/>
      </w:tblGrid>
      <w:tr w:rsidR="005B5F8E" w:rsidRPr="00C12EE2" w:rsidTr="00DE3E21">
        <w:tc>
          <w:tcPr>
            <w:tcW w:w="3227" w:type="dxa"/>
            <w:vAlign w:val="center"/>
          </w:tcPr>
          <w:p w:rsidR="005B5F8E" w:rsidRPr="00C12EE2" w:rsidRDefault="005B5F8E" w:rsidP="003A75DE">
            <w:pPr>
              <w:pStyle w:val="a8"/>
            </w:pPr>
            <w:r w:rsidRPr="00D06E8C">
              <w:t>Главный бухгалтер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284" w:type="dxa"/>
            <w:vAlign w:val="center"/>
          </w:tcPr>
          <w:p w:rsidR="005B5F8E" w:rsidRPr="00C12EE2" w:rsidRDefault="005B5F8E" w:rsidP="003A75DE">
            <w:pPr>
              <w:pStyle w:val="a8"/>
            </w:pPr>
          </w:p>
        </w:tc>
        <w:tc>
          <w:tcPr>
            <w:tcW w:w="3129" w:type="dxa"/>
            <w:tcBorders>
              <w:bottom w:val="single" w:sz="4" w:space="0" w:color="auto"/>
            </w:tcBorders>
            <w:vAlign w:val="center"/>
          </w:tcPr>
          <w:p w:rsidR="005B5F8E" w:rsidRPr="00C12EE2" w:rsidRDefault="005B5F8E" w:rsidP="003A75DE">
            <w:pPr>
              <w:pStyle w:val="a8"/>
            </w:pPr>
          </w:p>
        </w:tc>
      </w:tr>
      <w:tr w:rsidR="005B5F8E" w:rsidRPr="00BF0E7B" w:rsidTr="00DE3E21">
        <w:tc>
          <w:tcPr>
            <w:tcW w:w="3227" w:type="dxa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3118" w:type="dxa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  <w:r w:rsidRPr="00BF0E7B">
              <w:t>(Ф.И.О., должность)</w:t>
            </w:r>
          </w:p>
        </w:tc>
        <w:tc>
          <w:tcPr>
            <w:tcW w:w="284" w:type="dxa"/>
            <w:vAlign w:val="center"/>
          </w:tcPr>
          <w:p w:rsidR="005B5F8E" w:rsidRPr="00BF0E7B" w:rsidRDefault="005B5F8E" w:rsidP="003A75DE">
            <w:pPr>
              <w:pStyle w:val="a8"/>
            </w:pPr>
          </w:p>
        </w:tc>
        <w:tc>
          <w:tcPr>
            <w:tcW w:w="3129" w:type="dxa"/>
            <w:tcBorders>
              <w:top w:val="single" w:sz="4" w:space="0" w:color="auto"/>
            </w:tcBorders>
            <w:vAlign w:val="center"/>
          </w:tcPr>
          <w:p w:rsidR="005B5F8E" w:rsidRPr="00BF0E7B" w:rsidRDefault="005B5F8E" w:rsidP="003A75DE">
            <w:pPr>
              <w:pStyle w:val="a8"/>
            </w:pPr>
            <w:r w:rsidRPr="00BF0E7B">
              <w:t>(подпись)</w:t>
            </w:r>
          </w:p>
        </w:tc>
      </w:tr>
    </w:tbl>
    <w:p w:rsidR="005B5F8E" w:rsidRPr="00C12EE2" w:rsidRDefault="005B5F8E" w:rsidP="00C8640A">
      <w:pPr>
        <w:pStyle w:val="a7"/>
        <w:jc w:val="right"/>
      </w:pPr>
      <w:r w:rsidRPr="00C12EE2">
        <w:t>М.П.</w:t>
      </w:r>
    </w:p>
    <w:p w:rsidR="005B5F8E" w:rsidRDefault="005B5F8E" w:rsidP="003A75DE">
      <w:pPr>
        <w:pStyle w:val="a7"/>
      </w:pPr>
    </w:p>
    <w:p w:rsidR="005B5F8E" w:rsidRPr="00C64100" w:rsidRDefault="00AC30C3" w:rsidP="00C64100">
      <w:pPr>
        <w:pStyle w:val="a7"/>
      </w:pPr>
      <w:r w:rsidRPr="00AC30C3">
        <w:rPr>
          <w:bCs/>
          <w:vertAlign w:val="superscript"/>
        </w:rPr>
        <w:t>1</w:t>
      </w:r>
      <w:r w:rsidR="005B5F8E" w:rsidRPr="003E09B8">
        <w:t>В соответствии с зак</w:t>
      </w:r>
      <w:r w:rsidR="00662030">
        <w:t xml:space="preserve">оном РФ №69-ФЗ от 21.12.1994 г. в случае </w:t>
      </w:r>
      <w:proofErr w:type="spellStart"/>
      <w:r w:rsidR="00662030">
        <w:t>не</w:t>
      </w:r>
      <w:r w:rsidR="005B5F8E" w:rsidRPr="003E09B8">
        <w:t>назначения</w:t>
      </w:r>
      <w:proofErr w:type="spellEnd"/>
      <w:r w:rsidR="005B5F8E" w:rsidRPr="003E09B8">
        <w:t xml:space="preserve"> должностного лица, ответственного за соблюдение требований пожарной безопасности на арендованной площади выставочного стенда, ответственность несет персонально сам руководитель организации</w:t>
      </w:r>
      <w:r w:rsidR="00662030">
        <w:rPr>
          <w:lang w:val="en-US"/>
        </w:rPr>
        <w:t> </w:t>
      </w:r>
      <w:r w:rsidR="005B5F8E" w:rsidRPr="003E09B8">
        <w:t>/</w:t>
      </w:r>
      <w:r w:rsidR="00662030">
        <w:rPr>
          <w:lang w:val="en-US"/>
        </w:rPr>
        <w:t> </w:t>
      </w:r>
      <w:r w:rsidR="005B5F8E" w:rsidRPr="003E09B8">
        <w:t>предприятия – участника выставки.</w:t>
      </w:r>
      <w:bookmarkStart w:id="1" w:name="_Toc192596926"/>
      <w:bookmarkEnd w:id="1"/>
    </w:p>
    <w:sectPr w:rsidR="005B5F8E" w:rsidRPr="00C64100" w:rsidSect="00C6410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568" w:right="850" w:bottom="0" w:left="1134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275" w:rsidRDefault="000F4275" w:rsidP="0019186E">
      <w:r>
        <w:separator/>
      </w:r>
    </w:p>
  </w:endnote>
  <w:endnote w:type="continuationSeparator" w:id="0">
    <w:p w:rsidR="000F4275" w:rsidRDefault="000F4275" w:rsidP="00191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3BD" w:rsidRDefault="00BC53BD" w:rsidP="00513830">
    <w:pPr>
      <w:pStyle w:val="a5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3BD" w:rsidRDefault="00BC53BD">
    <w:pPr>
      <w:pStyle w:val="a5"/>
      <w:jc w:val="right"/>
    </w:pPr>
  </w:p>
  <w:p w:rsidR="00BC53BD" w:rsidRDefault="00BC53B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275" w:rsidRDefault="000F4275" w:rsidP="0019186E">
      <w:r>
        <w:separator/>
      </w:r>
    </w:p>
  </w:footnote>
  <w:footnote w:type="continuationSeparator" w:id="0">
    <w:p w:rsidR="000F4275" w:rsidRDefault="000F4275" w:rsidP="001918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3BD" w:rsidRDefault="000F4275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038840" o:spid="_x0000_s2053" type="#_x0000_t75" style="position:absolute;left:0;text-align:left;margin-left:0;margin-top:0;width:595.75pt;height:842pt;z-index:-251657216;mso-position-horizontal:center;mso-position-horizontal-relative:margin;mso-position-vertical:center;mso-position-vertical-relative:margin" o:allowincell="f">
          <v:imagedata r:id="rId1" o:title="Oficialnoe_Rukovodstvo_Exponenta-03 ярко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3BD" w:rsidRPr="002F1DD8" w:rsidRDefault="000F4275" w:rsidP="00C83A81">
    <w:pPr>
      <w:pStyle w:val="a3"/>
      <w:ind w:left="6521"/>
      <w:jc w:val="right"/>
      <w:rPr>
        <w:rFonts w:ascii="Arial" w:hAnsi="Arial" w:cs="Arial"/>
        <w:sz w:val="24"/>
        <w:szCs w:val="24"/>
      </w:rPr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038841" o:spid="_x0000_s2054" type="#_x0000_t75" style="position:absolute;left:0;text-align:left;margin-left:0;margin-top:0;width:595.75pt;height:842pt;z-index:-251656192;mso-position-horizontal:center;mso-position-horizontal-relative:margin;mso-position-vertical:center;mso-position-vertical-relative:margin" o:allowincell="f">
          <v:imagedata r:id="rId1" o:title="Oficialnoe_Rukovodstvo_Exponenta-03 ярко"/>
          <w10:wrap anchorx="margin" anchory="margin"/>
        </v:shape>
      </w:pict>
    </w:r>
  </w:p>
  <w:p w:rsidR="00BC53BD" w:rsidRPr="002F1DD8" w:rsidRDefault="00BC53BD" w:rsidP="0016097A">
    <w:pPr>
      <w:pStyle w:val="a3"/>
      <w:rPr>
        <w:rFonts w:ascii="Arial" w:hAnsi="Arial" w:cs="Arial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3BD" w:rsidRDefault="000F4275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038839" o:spid="_x0000_s2052" type="#_x0000_t75" style="position:absolute;left:0;text-align:left;margin-left:0;margin-top:0;width:595.75pt;height:842pt;z-index:-251658240;mso-position-horizontal:center;mso-position-horizontal-relative:margin;mso-position-vertical:center;mso-position-vertical-relative:margin" o:allowincell="f">
          <v:imagedata r:id="rId1" o:title="Oficialnoe_Rukovodstvo_Exponenta-03 ярко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427E0"/>
    <w:multiLevelType w:val="hybridMultilevel"/>
    <w:tmpl w:val="FD346A14"/>
    <w:lvl w:ilvl="0" w:tplc="DBC248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68B5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7A248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A4ED6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8632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42CF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2A1D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56902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54E9F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15523A"/>
    <w:multiLevelType w:val="hybridMultilevel"/>
    <w:tmpl w:val="6B983FA2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10CA2"/>
    <w:multiLevelType w:val="hybridMultilevel"/>
    <w:tmpl w:val="9154A742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0629E"/>
    <w:multiLevelType w:val="hybridMultilevel"/>
    <w:tmpl w:val="03926496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B07DC5"/>
    <w:multiLevelType w:val="hybridMultilevel"/>
    <w:tmpl w:val="93886EC2"/>
    <w:lvl w:ilvl="0" w:tplc="850467B6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CA2C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2EFB0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B481E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9EF0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DECB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A088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CC88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32CA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BC712B9"/>
    <w:multiLevelType w:val="hybridMultilevel"/>
    <w:tmpl w:val="ECE4A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0836BF"/>
    <w:multiLevelType w:val="hybridMultilevel"/>
    <w:tmpl w:val="EDF691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3729F3"/>
    <w:multiLevelType w:val="hybridMultilevel"/>
    <w:tmpl w:val="361AD0E2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C41401"/>
    <w:multiLevelType w:val="hybridMultilevel"/>
    <w:tmpl w:val="633663B4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977FD2"/>
    <w:multiLevelType w:val="hybridMultilevel"/>
    <w:tmpl w:val="D8A264C8"/>
    <w:lvl w:ilvl="0" w:tplc="A6EAD0C0">
      <w:start w:val="1"/>
      <w:numFmt w:val="bullet"/>
      <w:lvlText w:val=""/>
      <w:lvlJc w:val="left"/>
      <w:pPr>
        <w:ind w:left="22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1A6729EC"/>
    <w:multiLevelType w:val="hybridMultilevel"/>
    <w:tmpl w:val="FE98B086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516099"/>
    <w:multiLevelType w:val="hybridMultilevel"/>
    <w:tmpl w:val="97A2BF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F02C4B"/>
    <w:multiLevelType w:val="hybridMultilevel"/>
    <w:tmpl w:val="E410C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D77552"/>
    <w:multiLevelType w:val="hybridMultilevel"/>
    <w:tmpl w:val="261A35DC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BE4BB7"/>
    <w:multiLevelType w:val="hybridMultilevel"/>
    <w:tmpl w:val="FD1A8BDE"/>
    <w:lvl w:ilvl="0" w:tplc="423C7BF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14E7D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C8A6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6CC1D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C09F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CA3E4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26CF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B2CB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8C5B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C4470BE"/>
    <w:multiLevelType w:val="hybridMultilevel"/>
    <w:tmpl w:val="11568BFC"/>
    <w:lvl w:ilvl="0" w:tplc="E760FEB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14E309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6CE9C9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16012E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DADF3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8EAD10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0EC74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52D1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99AD9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DDC0A80"/>
    <w:multiLevelType w:val="multilevel"/>
    <w:tmpl w:val="877284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  <w:color w:val="00206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hint="default"/>
        <w:color w:val="00206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  <w:color w:val="00206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hint="default"/>
        <w:color w:val="00206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eastAsia="Calibri" w:hint="default"/>
        <w:color w:val="00206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hint="default"/>
        <w:color w:val="00206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eastAsia="Calibri" w:hint="default"/>
        <w:color w:val="002060"/>
      </w:rPr>
    </w:lvl>
  </w:abstractNum>
  <w:abstractNum w:abstractNumId="17" w15:restartNumberingAfterBreak="0">
    <w:nsid w:val="2EB17F06"/>
    <w:multiLevelType w:val="hybridMultilevel"/>
    <w:tmpl w:val="CE88CE6C"/>
    <w:lvl w:ilvl="0" w:tplc="B82C0C52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61C73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072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664BB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66E31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D7ED0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80A2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9EE05D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72EED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EDB34F0"/>
    <w:multiLevelType w:val="hybridMultilevel"/>
    <w:tmpl w:val="46D6D922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163605"/>
    <w:multiLevelType w:val="hybridMultilevel"/>
    <w:tmpl w:val="2AAC55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114F69"/>
    <w:multiLevelType w:val="hybridMultilevel"/>
    <w:tmpl w:val="4980359A"/>
    <w:lvl w:ilvl="0" w:tplc="C1AA253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9459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CE435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E0C583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D2FE7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C077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892B1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12F8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E56CA3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BC12055"/>
    <w:multiLevelType w:val="hybridMultilevel"/>
    <w:tmpl w:val="095E9E42"/>
    <w:lvl w:ilvl="0" w:tplc="BF049F16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7832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D1CE3D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B63D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70C92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D8AB5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F689F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EE54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E62C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3017E0"/>
    <w:multiLevelType w:val="hybridMultilevel"/>
    <w:tmpl w:val="6114B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4965AE"/>
    <w:multiLevelType w:val="hybridMultilevel"/>
    <w:tmpl w:val="41607F52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A65A26"/>
    <w:multiLevelType w:val="hybridMultilevel"/>
    <w:tmpl w:val="D6727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95791A"/>
    <w:multiLevelType w:val="hybridMultilevel"/>
    <w:tmpl w:val="4C666648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192ACB"/>
    <w:multiLevelType w:val="hybridMultilevel"/>
    <w:tmpl w:val="BEA2CD84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A72B4B"/>
    <w:multiLevelType w:val="hybridMultilevel"/>
    <w:tmpl w:val="354621BE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A00564"/>
    <w:multiLevelType w:val="hybridMultilevel"/>
    <w:tmpl w:val="58982F3E"/>
    <w:lvl w:ilvl="0" w:tplc="A7AAD9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47711D4"/>
    <w:multiLevelType w:val="hybridMultilevel"/>
    <w:tmpl w:val="4C2CC4E2"/>
    <w:lvl w:ilvl="0" w:tplc="872284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AA5C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9B624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598DC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562E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38F59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8CE2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607B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1686C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364342C"/>
    <w:multiLevelType w:val="hybridMultilevel"/>
    <w:tmpl w:val="96280A38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FE61ED"/>
    <w:multiLevelType w:val="hybridMultilevel"/>
    <w:tmpl w:val="FEF22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C4134E"/>
    <w:multiLevelType w:val="hybridMultilevel"/>
    <w:tmpl w:val="82963B40"/>
    <w:lvl w:ilvl="0" w:tplc="5B10C766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2C9BB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DA46D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969D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37C8E7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52374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42A02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A21D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36DD2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C1B12FD"/>
    <w:multiLevelType w:val="hybridMultilevel"/>
    <w:tmpl w:val="393889CE"/>
    <w:lvl w:ilvl="0" w:tplc="20B2B9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6A66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5E890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6807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6E400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1E83C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19025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CE84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66CB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C32FEA"/>
    <w:multiLevelType w:val="hybridMultilevel"/>
    <w:tmpl w:val="D95E7EB8"/>
    <w:lvl w:ilvl="0" w:tplc="F92E060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6D48C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408C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F2CF1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E6B0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36938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9365E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3298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D83CA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5B864EC"/>
    <w:multiLevelType w:val="multilevel"/>
    <w:tmpl w:val="04FC9098"/>
    <w:lvl w:ilvl="0">
      <w:start w:val="8"/>
      <w:numFmt w:val="decimal"/>
      <w:lvlText w:val="%1."/>
      <w:lvlJc w:val="left"/>
      <w:pPr>
        <w:ind w:left="360" w:hanging="36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eastAsiaTheme="minorEastAsia" w:hint="default"/>
      </w:rPr>
    </w:lvl>
  </w:abstractNum>
  <w:abstractNum w:abstractNumId="36" w15:restartNumberingAfterBreak="0">
    <w:nsid w:val="775412F0"/>
    <w:multiLevelType w:val="hybridMultilevel"/>
    <w:tmpl w:val="E20686FC"/>
    <w:lvl w:ilvl="0" w:tplc="B8F04894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8604D97"/>
    <w:multiLevelType w:val="hybridMultilevel"/>
    <w:tmpl w:val="969088B2"/>
    <w:lvl w:ilvl="0" w:tplc="6D3E63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E3F787D"/>
    <w:multiLevelType w:val="hybridMultilevel"/>
    <w:tmpl w:val="3B5EEC66"/>
    <w:lvl w:ilvl="0" w:tplc="AFA86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9"/>
  </w:num>
  <w:num w:numId="3">
    <w:abstractNumId w:val="0"/>
  </w:num>
  <w:num w:numId="4">
    <w:abstractNumId w:val="37"/>
  </w:num>
  <w:num w:numId="5">
    <w:abstractNumId w:val="29"/>
  </w:num>
  <w:num w:numId="6">
    <w:abstractNumId w:val="20"/>
  </w:num>
  <w:num w:numId="7">
    <w:abstractNumId w:val="33"/>
  </w:num>
  <w:num w:numId="8">
    <w:abstractNumId w:val="34"/>
  </w:num>
  <w:num w:numId="9">
    <w:abstractNumId w:val="14"/>
  </w:num>
  <w:num w:numId="10">
    <w:abstractNumId w:val="4"/>
  </w:num>
  <w:num w:numId="11">
    <w:abstractNumId w:val="17"/>
  </w:num>
  <w:num w:numId="12">
    <w:abstractNumId w:val="32"/>
  </w:num>
  <w:num w:numId="13">
    <w:abstractNumId w:val="21"/>
  </w:num>
  <w:num w:numId="14">
    <w:abstractNumId w:val="15"/>
  </w:num>
  <w:num w:numId="15">
    <w:abstractNumId w:val="16"/>
  </w:num>
  <w:num w:numId="16">
    <w:abstractNumId w:val="36"/>
  </w:num>
  <w:num w:numId="17">
    <w:abstractNumId w:val="35"/>
  </w:num>
  <w:num w:numId="18">
    <w:abstractNumId w:val="6"/>
  </w:num>
  <w:num w:numId="19">
    <w:abstractNumId w:val="5"/>
  </w:num>
  <w:num w:numId="20">
    <w:abstractNumId w:val="24"/>
  </w:num>
  <w:num w:numId="21">
    <w:abstractNumId w:val="22"/>
  </w:num>
  <w:num w:numId="22">
    <w:abstractNumId w:val="38"/>
  </w:num>
  <w:num w:numId="23">
    <w:abstractNumId w:val="26"/>
  </w:num>
  <w:num w:numId="24">
    <w:abstractNumId w:val="27"/>
  </w:num>
  <w:num w:numId="25">
    <w:abstractNumId w:val="25"/>
  </w:num>
  <w:num w:numId="26">
    <w:abstractNumId w:val="18"/>
  </w:num>
  <w:num w:numId="27">
    <w:abstractNumId w:val="3"/>
  </w:num>
  <w:num w:numId="28">
    <w:abstractNumId w:val="8"/>
  </w:num>
  <w:num w:numId="29">
    <w:abstractNumId w:val="12"/>
  </w:num>
  <w:num w:numId="30">
    <w:abstractNumId w:val="23"/>
  </w:num>
  <w:num w:numId="31">
    <w:abstractNumId w:val="2"/>
  </w:num>
  <w:num w:numId="32">
    <w:abstractNumId w:val="10"/>
  </w:num>
  <w:num w:numId="33">
    <w:abstractNumId w:val="1"/>
  </w:num>
  <w:num w:numId="34">
    <w:abstractNumId w:val="7"/>
  </w:num>
  <w:num w:numId="35">
    <w:abstractNumId w:val="31"/>
  </w:num>
  <w:num w:numId="36">
    <w:abstractNumId w:val="13"/>
  </w:num>
  <w:num w:numId="37">
    <w:abstractNumId w:val="19"/>
  </w:num>
  <w:num w:numId="38">
    <w:abstractNumId w:val="30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86E"/>
    <w:rsid w:val="00011159"/>
    <w:rsid w:val="000208C5"/>
    <w:rsid w:val="00022563"/>
    <w:rsid w:val="00024A54"/>
    <w:rsid w:val="00035BA6"/>
    <w:rsid w:val="00037363"/>
    <w:rsid w:val="00043155"/>
    <w:rsid w:val="000443B2"/>
    <w:rsid w:val="00050EA1"/>
    <w:rsid w:val="00054008"/>
    <w:rsid w:val="00056AB5"/>
    <w:rsid w:val="000602F1"/>
    <w:rsid w:val="00066F6B"/>
    <w:rsid w:val="000768AB"/>
    <w:rsid w:val="000840BC"/>
    <w:rsid w:val="00095BED"/>
    <w:rsid w:val="000B5CB2"/>
    <w:rsid w:val="000C4132"/>
    <w:rsid w:val="000D3D56"/>
    <w:rsid w:val="000E5738"/>
    <w:rsid w:val="000F04BC"/>
    <w:rsid w:val="000F4275"/>
    <w:rsid w:val="000F75A5"/>
    <w:rsid w:val="001028DC"/>
    <w:rsid w:val="00113B45"/>
    <w:rsid w:val="001163DD"/>
    <w:rsid w:val="0012501A"/>
    <w:rsid w:val="001268BB"/>
    <w:rsid w:val="0013127F"/>
    <w:rsid w:val="00136328"/>
    <w:rsid w:val="00146B29"/>
    <w:rsid w:val="001520EE"/>
    <w:rsid w:val="00155690"/>
    <w:rsid w:val="0015599A"/>
    <w:rsid w:val="00155DA3"/>
    <w:rsid w:val="001572B8"/>
    <w:rsid w:val="0016097A"/>
    <w:rsid w:val="00166C38"/>
    <w:rsid w:val="00171E20"/>
    <w:rsid w:val="00173A91"/>
    <w:rsid w:val="001745F3"/>
    <w:rsid w:val="00183919"/>
    <w:rsid w:val="00186EB7"/>
    <w:rsid w:val="001878E9"/>
    <w:rsid w:val="0019186E"/>
    <w:rsid w:val="00194F3B"/>
    <w:rsid w:val="001B325C"/>
    <w:rsid w:val="001C00B9"/>
    <w:rsid w:val="001C2484"/>
    <w:rsid w:val="001C38D6"/>
    <w:rsid w:val="001C56CE"/>
    <w:rsid w:val="001D2D47"/>
    <w:rsid w:val="001D6DE7"/>
    <w:rsid w:val="001E71F2"/>
    <w:rsid w:val="001F0AC8"/>
    <w:rsid w:val="001F118C"/>
    <w:rsid w:val="001F4AB4"/>
    <w:rsid w:val="001F5F4B"/>
    <w:rsid w:val="001F751D"/>
    <w:rsid w:val="00220F1D"/>
    <w:rsid w:val="0022632C"/>
    <w:rsid w:val="00234BE7"/>
    <w:rsid w:val="002358F5"/>
    <w:rsid w:val="00240922"/>
    <w:rsid w:val="00244696"/>
    <w:rsid w:val="00250992"/>
    <w:rsid w:val="00252125"/>
    <w:rsid w:val="00261BAB"/>
    <w:rsid w:val="002752B4"/>
    <w:rsid w:val="002823FC"/>
    <w:rsid w:val="0028247A"/>
    <w:rsid w:val="00287D1F"/>
    <w:rsid w:val="00291F7D"/>
    <w:rsid w:val="002973CB"/>
    <w:rsid w:val="002A2CDC"/>
    <w:rsid w:val="002B701D"/>
    <w:rsid w:val="002B7BA2"/>
    <w:rsid w:val="002B7F54"/>
    <w:rsid w:val="002C51C6"/>
    <w:rsid w:val="002D193F"/>
    <w:rsid w:val="002F4784"/>
    <w:rsid w:val="002F6B1C"/>
    <w:rsid w:val="00300154"/>
    <w:rsid w:val="00300AA4"/>
    <w:rsid w:val="00304F02"/>
    <w:rsid w:val="00314921"/>
    <w:rsid w:val="003152BA"/>
    <w:rsid w:val="00316825"/>
    <w:rsid w:val="003205A0"/>
    <w:rsid w:val="00327F8D"/>
    <w:rsid w:val="00336EE1"/>
    <w:rsid w:val="00337CC5"/>
    <w:rsid w:val="003414D4"/>
    <w:rsid w:val="00345126"/>
    <w:rsid w:val="003565DE"/>
    <w:rsid w:val="00356F84"/>
    <w:rsid w:val="00363C31"/>
    <w:rsid w:val="00370899"/>
    <w:rsid w:val="003777B1"/>
    <w:rsid w:val="00380A57"/>
    <w:rsid w:val="00382941"/>
    <w:rsid w:val="00385F92"/>
    <w:rsid w:val="00386A29"/>
    <w:rsid w:val="00396E46"/>
    <w:rsid w:val="003A227A"/>
    <w:rsid w:val="003A24D3"/>
    <w:rsid w:val="003A75DE"/>
    <w:rsid w:val="003C55A5"/>
    <w:rsid w:val="003C733F"/>
    <w:rsid w:val="003D2DC8"/>
    <w:rsid w:val="003D3629"/>
    <w:rsid w:val="003D6026"/>
    <w:rsid w:val="003E72EC"/>
    <w:rsid w:val="00400C81"/>
    <w:rsid w:val="0040353C"/>
    <w:rsid w:val="00411860"/>
    <w:rsid w:val="00416E81"/>
    <w:rsid w:val="004204E8"/>
    <w:rsid w:val="004225C8"/>
    <w:rsid w:val="00422AE9"/>
    <w:rsid w:val="00426473"/>
    <w:rsid w:val="004336DF"/>
    <w:rsid w:val="0044506B"/>
    <w:rsid w:val="00453BBB"/>
    <w:rsid w:val="00461149"/>
    <w:rsid w:val="00462FCA"/>
    <w:rsid w:val="0046703A"/>
    <w:rsid w:val="0046761B"/>
    <w:rsid w:val="00472BE4"/>
    <w:rsid w:val="00475C21"/>
    <w:rsid w:val="00497320"/>
    <w:rsid w:val="004A5902"/>
    <w:rsid w:val="004A5E20"/>
    <w:rsid w:val="004C6337"/>
    <w:rsid w:val="004C756A"/>
    <w:rsid w:val="004D284F"/>
    <w:rsid w:val="004D5A6E"/>
    <w:rsid w:val="004F25A9"/>
    <w:rsid w:val="0050068F"/>
    <w:rsid w:val="00504C44"/>
    <w:rsid w:val="00510B50"/>
    <w:rsid w:val="00513830"/>
    <w:rsid w:val="00520366"/>
    <w:rsid w:val="00520AC9"/>
    <w:rsid w:val="00523987"/>
    <w:rsid w:val="00525711"/>
    <w:rsid w:val="00527945"/>
    <w:rsid w:val="00541396"/>
    <w:rsid w:val="00554862"/>
    <w:rsid w:val="0055645A"/>
    <w:rsid w:val="005578C1"/>
    <w:rsid w:val="00557971"/>
    <w:rsid w:val="00577CDD"/>
    <w:rsid w:val="00577E47"/>
    <w:rsid w:val="00582C73"/>
    <w:rsid w:val="00591466"/>
    <w:rsid w:val="00596616"/>
    <w:rsid w:val="00597375"/>
    <w:rsid w:val="005A0573"/>
    <w:rsid w:val="005A1DB2"/>
    <w:rsid w:val="005A5FC8"/>
    <w:rsid w:val="005B464E"/>
    <w:rsid w:val="005B5F87"/>
    <w:rsid w:val="005B5F8E"/>
    <w:rsid w:val="005C289F"/>
    <w:rsid w:val="005C4C35"/>
    <w:rsid w:val="005D108D"/>
    <w:rsid w:val="005D124D"/>
    <w:rsid w:val="005E1D85"/>
    <w:rsid w:val="005E2DA3"/>
    <w:rsid w:val="005E7608"/>
    <w:rsid w:val="005F4D92"/>
    <w:rsid w:val="005F7D5F"/>
    <w:rsid w:val="00600B7D"/>
    <w:rsid w:val="0060775A"/>
    <w:rsid w:val="0061671F"/>
    <w:rsid w:val="006304B6"/>
    <w:rsid w:val="00632C04"/>
    <w:rsid w:val="006359D3"/>
    <w:rsid w:val="0064172D"/>
    <w:rsid w:val="0065013E"/>
    <w:rsid w:val="00650695"/>
    <w:rsid w:val="00651B59"/>
    <w:rsid w:val="00651F1E"/>
    <w:rsid w:val="00655C2A"/>
    <w:rsid w:val="00662030"/>
    <w:rsid w:val="00666384"/>
    <w:rsid w:val="0067177E"/>
    <w:rsid w:val="006727C2"/>
    <w:rsid w:val="006770CA"/>
    <w:rsid w:val="0067733C"/>
    <w:rsid w:val="00680E0E"/>
    <w:rsid w:val="00681725"/>
    <w:rsid w:val="00682E7A"/>
    <w:rsid w:val="00690069"/>
    <w:rsid w:val="0069168A"/>
    <w:rsid w:val="00691ACE"/>
    <w:rsid w:val="00691C84"/>
    <w:rsid w:val="0069262A"/>
    <w:rsid w:val="0069315D"/>
    <w:rsid w:val="006951CA"/>
    <w:rsid w:val="006A2608"/>
    <w:rsid w:val="006B6DE4"/>
    <w:rsid w:val="006C552D"/>
    <w:rsid w:val="006D2D81"/>
    <w:rsid w:val="006E161F"/>
    <w:rsid w:val="006E1681"/>
    <w:rsid w:val="006E1D56"/>
    <w:rsid w:val="006E2FC7"/>
    <w:rsid w:val="006E74C4"/>
    <w:rsid w:val="006F3041"/>
    <w:rsid w:val="00704276"/>
    <w:rsid w:val="007100B0"/>
    <w:rsid w:val="007210CE"/>
    <w:rsid w:val="00725DA1"/>
    <w:rsid w:val="0073029A"/>
    <w:rsid w:val="00732E74"/>
    <w:rsid w:val="007353BA"/>
    <w:rsid w:val="007364B0"/>
    <w:rsid w:val="0073687D"/>
    <w:rsid w:val="007411C7"/>
    <w:rsid w:val="00750BC0"/>
    <w:rsid w:val="0075523B"/>
    <w:rsid w:val="0075616C"/>
    <w:rsid w:val="00760862"/>
    <w:rsid w:val="00762092"/>
    <w:rsid w:val="007650F2"/>
    <w:rsid w:val="0077016A"/>
    <w:rsid w:val="00774B1E"/>
    <w:rsid w:val="00782212"/>
    <w:rsid w:val="0078584C"/>
    <w:rsid w:val="007A1F45"/>
    <w:rsid w:val="007A222F"/>
    <w:rsid w:val="007B434E"/>
    <w:rsid w:val="007B5BD9"/>
    <w:rsid w:val="007C41B1"/>
    <w:rsid w:val="007C515B"/>
    <w:rsid w:val="007C77F8"/>
    <w:rsid w:val="007D5497"/>
    <w:rsid w:val="007D7D91"/>
    <w:rsid w:val="007E6B3B"/>
    <w:rsid w:val="007F0956"/>
    <w:rsid w:val="007F1B00"/>
    <w:rsid w:val="007F2DE8"/>
    <w:rsid w:val="007F36AA"/>
    <w:rsid w:val="007F3DAE"/>
    <w:rsid w:val="007F65B4"/>
    <w:rsid w:val="007F672E"/>
    <w:rsid w:val="008024D6"/>
    <w:rsid w:val="00806388"/>
    <w:rsid w:val="008115F3"/>
    <w:rsid w:val="00812558"/>
    <w:rsid w:val="0081285B"/>
    <w:rsid w:val="00813B5C"/>
    <w:rsid w:val="00814864"/>
    <w:rsid w:val="00814AFE"/>
    <w:rsid w:val="00815EE3"/>
    <w:rsid w:val="008257F6"/>
    <w:rsid w:val="00827B56"/>
    <w:rsid w:val="00832BE6"/>
    <w:rsid w:val="0083349D"/>
    <w:rsid w:val="00835BC4"/>
    <w:rsid w:val="00836EE3"/>
    <w:rsid w:val="00837D02"/>
    <w:rsid w:val="00841CD4"/>
    <w:rsid w:val="00851651"/>
    <w:rsid w:val="00852384"/>
    <w:rsid w:val="0085308A"/>
    <w:rsid w:val="008550D3"/>
    <w:rsid w:val="00857CDB"/>
    <w:rsid w:val="00861094"/>
    <w:rsid w:val="00866F31"/>
    <w:rsid w:val="00870EBD"/>
    <w:rsid w:val="008758D9"/>
    <w:rsid w:val="008807ED"/>
    <w:rsid w:val="00885AF1"/>
    <w:rsid w:val="0089002B"/>
    <w:rsid w:val="00890310"/>
    <w:rsid w:val="008908DB"/>
    <w:rsid w:val="008914DB"/>
    <w:rsid w:val="00895C0C"/>
    <w:rsid w:val="008A171C"/>
    <w:rsid w:val="008A5593"/>
    <w:rsid w:val="008A61EB"/>
    <w:rsid w:val="008B0865"/>
    <w:rsid w:val="008B10E2"/>
    <w:rsid w:val="008B1F99"/>
    <w:rsid w:val="008C3C36"/>
    <w:rsid w:val="008C603D"/>
    <w:rsid w:val="008C617B"/>
    <w:rsid w:val="008C7262"/>
    <w:rsid w:val="008F3181"/>
    <w:rsid w:val="008F647B"/>
    <w:rsid w:val="0090255F"/>
    <w:rsid w:val="00903169"/>
    <w:rsid w:val="00905470"/>
    <w:rsid w:val="0090621B"/>
    <w:rsid w:val="00914D07"/>
    <w:rsid w:val="009177EC"/>
    <w:rsid w:val="00917DC8"/>
    <w:rsid w:val="00923906"/>
    <w:rsid w:val="00925E23"/>
    <w:rsid w:val="009307C6"/>
    <w:rsid w:val="00932D4B"/>
    <w:rsid w:val="00934482"/>
    <w:rsid w:val="00945AF3"/>
    <w:rsid w:val="0094639F"/>
    <w:rsid w:val="00951665"/>
    <w:rsid w:val="00961ECD"/>
    <w:rsid w:val="00976273"/>
    <w:rsid w:val="00981EA7"/>
    <w:rsid w:val="009874C9"/>
    <w:rsid w:val="009923AC"/>
    <w:rsid w:val="009A12DC"/>
    <w:rsid w:val="009A3A7C"/>
    <w:rsid w:val="009A5996"/>
    <w:rsid w:val="009B55A2"/>
    <w:rsid w:val="009B65BF"/>
    <w:rsid w:val="009C1574"/>
    <w:rsid w:val="009D291B"/>
    <w:rsid w:val="009D31C5"/>
    <w:rsid w:val="009D41ED"/>
    <w:rsid w:val="009D4C93"/>
    <w:rsid w:val="009E2CDB"/>
    <w:rsid w:val="009E3DAB"/>
    <w:rsid w:val="009F4BF5"/>
    <w:rsid w:val="009F558C"/>
    <w:rsid w:val="009F7FDC"/>
    <w:rsid w:val="00A00F7B"/>
    <w:rsid w:val="00A0568D"/>
    <w:rsid w:val="00A20649"/>
    <w:rsid w:val="00A24E6F"/>
    <w:rsid w:val="00A36F3D"/>
    <w:rsid w:val="00A52D75"/>
    <w:rsid w:val="00A5642C"/>
    <w:rsid w:val="00A62175"/>
    <w:rsid w:val="00A63FA5"/>
    <w:rsid w:val="00A65A1E"/>
    <w:rsid w:val="00A67209"/>
    <w:rsid w:val="00A678FC"/>
    <w:rsid w:val="00A7411A"/>
    <w:rsid w:val="00A746E4"/>
    <w:rsid w:val="00A75C40"/>
    <w:rsid w:val="00A810D2"/>
    <w:rsid w:val="00A81857"/>
    <w:rsid w:val="00A83B68"/>
    <w:rsid w:val="00A84220"/>
    <w:rsid w:val="00A8598F"/>
    <w:rsid w:val="00A86842"/>
    <w:rsid w:val="00A90619"/>
    <w:rsid w:val="00A920BC"/>
    <w:rsid w:val="00A94429"/>
    <w:rsid w:val="00AA2904"/>
    <w:rsid w:val="00AA4C86"/>
    <w:rsid w:val="00AA5CCE"/>
    <w:rsid w:val="00AB5BFC"/>
    <w:rsid w:val="00AC1E86"/>
    <w:rsid w:val="00AC30C3"/>
    <w:rsid w:val="00AC4301"/>
    <w:rsid w:val="00AD477D"/>
    <w:rsid w:val="00AD77FE"/>
    <w:rsid w:val="00AE210A"/>
    <w:rsid w:val="00AE23AB"/>
    <w:rsid w:val="00AE7175"/>
    <w:rsid w:val="00AE789D"/>
    <w:rsid w:val="00AF2BDE"/>
    <w:rsid w:val="00AF5280"/>
    <w:rsid w:val="00B01371"/>
    <w:rsid w:val="00B040B9"/>
    <w:rsid w:val="00B11E4B"/>
    <w:rsid w:val="00B12140"/>
    <w:rsid w:val="00B23F1A"/>
    <w:rsid w:val="00B324E7"/>
    <w:rsid w:val="00B341F6"/>
    <w:rsid w:val="00B451EE"/>
    <w:rsid w:val="00B55A05"/>
    <w:rsid w:val="00B734E7"/>
    <w:rsid w:val="00B74B52"/>
    <w:rsid w:val="00B7696E"/>
    <w:rsid w:val="00BA1647"/>
    <w:rsid w:val="00BA1BD3"/>
    <w:rsid w:val="00BA783A"/>
    <w:rsid w:val="00BC0DE8"/>
    <w:rsid w:val="00BC1369"/>
    <w:rsid w:val="00BC287C"/>
    <w:rsid w:val="00BC32BB"/>
    <w:rsid w:val="00BC53BD"/>
    <w:rsid w:val="00BC6197"/>
    <w:rsid w:val="00BE320A"/>
    <w:rsid w:val="00BF0F1F"/>
    <w:rsid w:val="00C019CE"/>
    <w:rsid w:val="00C02F70"/>
    <w:rsid w:val="00C0505D"/>
    <w:rsid w:val="00C05818"/>
    <w:rsid w:val="00C07072"/>
    <w:rsid w:val="00C2030C"/>
    <w:rsid w:val="00C21643"/>
    <w:rsid w:val="00C23683"/>
    <w:rsid w:val="00C238D2"/>
    <w:rsid w:val="00C23B23"/>
    <w:rsid w:val="00C33478"/>
    <w:rsid w:val="00C52526"/>
    <w:rsid w:val="00C530BA"/>
    <w:rsid w:val="00C64100"/>
    <w:rsid w:val="00C64D0C"/>
    <w:rsid w:val="00C65C1D"/>
    <w:rsid w:val="00C66D8F"/>
    <w:rsid w:val="00C7179A"/>
    <w:rsid w:val="00C73126"/>
    <w:rsid w:val="00C73519"/>
    <w:rsid w:val="00C81F9D"/>
    <w:rsid w:val="00C8319F"/>
    <w:rsid w:val="00C83A81"/>
    <w:rsid w:val="00C8640A"/>
    <w:rsid w:val="00C867C8"/>
    <w:rsid w:val="00C90042"/>
    <w:rsid w:val="00C91A13"/>
    <w:rsid w:val="00C95DD6"/>
    <w:rsid w:val="00CA2780"/>
    <w:rsid w:val="00CA4BCD"/>
    <w:rsid w:val="00CA7D42"/>
    <w:rsid w:val="00CB110E"/>
    <w:rsid w:val="00CB35D7"/>
    <w:rsid w:val="00CB4433"/>
    <w:rsid w:val="00CC1FFB"/>
    <w:rsid w:val="00CC425B"/>
    <w:rsid w:val="00CC5286"/>
    <w:rsid w:val="00CC66CC"/>
    <w:rsid w:val="00CD44CB"/>
    <w:rsid w:val="00CD5BD6"/>
    <w:rsid w:val="00CF2342"/>
    <w:rsid w:val="00CF3DCD"/>
    <w:rsid w:val="00D031A6"/>
    <w:rsid w:val="00D03F90"/>
    <w:rsid w:val="00D05B16"/>
    <w:rsid w:val="00D07716"/>
    <w:rsid w:val="00D11EBF"/>
    <w:rsid w:val="00D134E1"/>
    <w:rsid w:val="00D15B81"/>
    <w:rsid w:val="00D20328"/>
    <w:rsid w:val="00D21578"/>
    <w:rsid w:val="00D2426B"/>
    <w:rsid w:val="00D251CF"/>
    <w:rsid w:val="00D36560"/>
    <w:rsid w:val="00D4045C"/>
    <w:rsid w:val="00D426F1"/>
    <w:rsid w:val="00D54881"/>
    <w:rsid w:val="00D57221"/>
    <w:rsid w:val="00D62974"/>
    <w:rsid w:val="00D63333"/>
    <w:rsid w:val="00D65898"/>
    <w:rsid w:val="00D7392F"/>
    <w:rsid w:val="00D747E2"/>
    <w:rsid w:val="00D8141E"/>
    <w:rsid w:val="00D87110"/>
    <w:rsid w:val="00D9006A"/>
    <w:rsid w:val="00D93C06"/>
    <w:rsid w:val="00D97E4C"/>
    <w:rsid w:val="00DA1132"/>
    <w:rsid w:val="00DA5100"/>
    <w:rsid w:val="00DA5C46"/>
    <w:rsid w:val="00DA62B6"/>
    <w:rsid w:val="00DB12C6"/>
    <w:rsid w:val="00DB253F"/>
    <w:rsid w:val="00DB36E6"/>
    <w:rsid w:val="00DB3704"/>
    <w:rsid w:val="00DB48ED"/>
    <w:rsid w:val="00DB6A2E"/>
    <w:rsid w:val="00DC3618"/>
    <w:rsid w:val="00DC404F"/>
    <w:rsid w:val="00DE39E0"/>
    <w:rsid w:val="00DE3E21"/>
    <w:rsid w:val="00DE4252"/>
    <w:rsid w:val="00DE6BA5"/>
    <w:rsid w:val="00DF1397"/>
    <w:rsid w:val="00DF2EAD"/>
    <w:rsid w:val="00DF37A2"/>
    <w:rsid w:val="00DF720C"/>
    <w:rsid w:val="00E01499"/>
    <w:rsid w:val="00E03149"/>
    <w:rsid w:val="00E0510C"/>
    <w:rsid w:val="00E11986"/>
    <w:rsid w:val="00E1538D"/>
    <w:rsid w:val="00E1730E"/>
    <w:rsid w:val="00E31731"/>
    <w:rsid w:val="00E32790"/>
    <w:rsid w:val="00E41129"/>
    <w:rsid w:val="00E4474B"/>
    <w:rsid w:val="00E53D25"/>
    <w:rsid w:val="00E56EF1"/>
    <w:rsid w:val="00E71EDA"/>
    <w:rsid w:val="00E72848"/>
    <w:rsid w:val="00E92EEE"/>
    <w:rsid w:val="00E93342"/>
    <w:rsid w:val="00E94B34"/>
    <w:rsid w:val="00E96F85"/>
    <w:rsid w:val="00EA2AD8"/>
    <w:rsid w:val="00EA61AF"/>
    <w:rsid w:val="00EA6EF2"/>
    <w:rsid w:val="00EA7848"/>
    <w:rsid w:val="00EB4AED"/>
    <w:rsid w:val="00EC3E17"/>
    <w:rsid w:val="00EC52E9"/>
    <w:rsid w:val="00EC5B52"/>
    <w:rsid w:val="00ED0B98"/>
    <w:rsid w:val="00EE5630"/>
    <w:rsid w:val="00EE6612"/>
    <w:rsid w:val="00EE6B97"/>
    <w:rsid w:val="00F06627"/>
    <w:rsid w:val="00F104EB"/>
    <w:rsid w:val="00F11087"/>
    <w:rsid w:val="00F1478E"/>
    <w:rsid w:val="00F20EAA"/>
    <w:rsid w:val="00F21278"/>
    <w:rsid w:val="00F52A9B"/>
    <w:rsid w:val="00F53CBA"/>
    <w:rsid w:val="00F63032"/>
    <w:rsid w:val="00F7162D"/>
    <w:rsid w:val="00F757D2"/>
    <w:rsid w:val="00F859EE"/>
    <w:rsid w:val="00F87C4B"/>
    <w:rsid w:val="00F951C6"/>
    <w:rsid w:val="00FA0117"/>
    <w:rsid w:val="00FA3FFA"/>
    <w:rsid w:val="00FA587E"/>
    <w:rsid w:val="00FB34D1"/>
    <w:rsid w:val="00FB392D"/>
    <w:rsid w:val="00FC279F"/>
    <w:rsid w:val="00FC46D2"/>
    <w:rsid w:val="00FE17CC"/>
    <w:rsid w:val="00FE3D27"/>
    <w:rsid w:val="00FE50DF"/>
    <w:rsid w:val="00FF0BAF"/>
    <w:rsid w:val="00FF1442"/>
    <w:rsid w:val="00FF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5C623A2"/>
  <w15:docId w15:val="{F0F22BA0-C014-4D67-B64C-B6FE2FBF8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86E"/>
    <w:pPr>
      <w:spacing w:after="0" w:line="240" w:lineRule="auto"/>
      <w:jc w:val="both"/>
    </w:pPr>
  </w:style>
  <w:style w:type="paragraph" w:styleId="1">
    <w:name w:val="heading 1"/>
    <w:basedOn w:val="a"/>
    <w:next w:val="a"/>
    <w:link w:val="10"/>
    <w:uiPriority w:val="9"/>
    <w:qFormat/>
    <w:rsid w:val="00BE320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32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320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3777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3777B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header"/>
    <w:basedOn w:val="a"/>
    <w:link w:val="a4"/>
    <w:uiPriority w:val="99"/>
    <w:unhideWhenUsed/>
    <w:rsid w:val="001918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186E"/>
  </w:style>
  <w:style w:type="paragraph" w:styleId="a5">
    <w:name w:val="footer"/>
    <w:basedOn w:val="a"/>
    <w:link w:val="a6"/>
    <w:uiPriority w:val="99"/>
    <w:unhideWhenUsed/>
    <w:rsid w:val="001918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186E"/>
  </w:style>
  <w:style w:type="paragraph" w:customStyle="1" w:styleId="a7">
    <w:name w:val="Д_Текст"/>
    <w:basedOn w:val="a"/>
    <w:autoRedefine/>
    <w:qFormat/>
    <w:rsid w:val="003A75DE"/>
    <w:pPr>
      <w:spacing w:line="269" w:lineRule="auto"/>
    </w:pPr>
    <w:rPr>
      <w:rFonts w:ascii="Times New Roman" w:hAnsi="Times New Roman" w:cs="Times New Roman"/>
      <w:color w:val="000000" w:themeColor="text1"/>
      <w:sz w:val="24"/>
      <w:szCs w:val="24"/>
    </w:rPr>
  </w:style>
  <w:style w:type="paragraph" w:customStyle="1" w:styleId="a8">
    <w:name w:val="Д_Таблица"/>
    <w:basedOn w:val="a7"/>
    <w:autoRedefine/>
    <w:qFormat/>
    <w:rsid w:val="00C02F70"/>
    <w:pPr>
      <w:spacing w:line="240" w:lineRule="auto"/>
      <w:jc w:val="left"/>
    </w:pPr>
    <w:rPr>
      <w:lang w:eastAsia="ru-RU"/>
    </w:rPr>
  </w:style>
  <w:style w:type="character" w:styleId="a9">
    <w:name w:val="Hyperlink"/>
    <w:basedOn w:val="a0"/>
    <w:uiPriority w:val="99"/>
    <w:unhideWhenUsed/>
    <w:rsid w:val="00651F1E"/>
    <w:rPr>
      <w:color w:val="0000FF" w:themeColor="hyperlink"/>
      <w:u w:val="single"/>
    </w:rPr>
  </w:style>
  <w:style w:type="paragraph" w:customStyle="1" w:styleId="aa">
    <w:name w:val="Д_Глава"/>
    <w:basedOn w:val="a"/>
    <w:autoRedefine/>
    <w:qFormat/>
    <w:rsid w:val="00FB34D1"/>
    <w:pPr>
      <w:keepNext/>
      <w:spacing w:after="200" w:line="276" w:lineRule="auto"/>
      <w:jc w:val="left"/>
    </w:pPr>
    <w:rPr>
      <w:rFonts w:ascii="Times New Roman" w:hAnsi="Times New Roman" w:cs="Times New Roman"/>
      <w:b/>
      <w:sz w:val="28"/>
      <w:szCs w:val="28"/>
    </w:rPr>
  </w:style>
  <w:style w:type="table" w:styleId="ab">
    <w:name w:val="Table Grid"/>
    <w:basedOn w:val="a1"/>
    <w:uiPriority w:val="59"/>
    <w:rsid w:val="00DB253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Д_Подглава"/>
    <w:basedOn w:val="a"/>
    <w:autoRedefine/>
    <w:qFormat/>
    <w:rsid w:val="00C7179A"/>
    <w:pPr>
      <w:keepNext/>
      <w:spacing w:line="269" w:lineRule="auto"/>
    </w:pPr>
    <w:rPr>
      <w:rFonts w:ascii="Times New Roman" w:hAnsi="Times New Roman" w:cs="Times New Roman"/>
      <w:b/>
      <w:sz w:val="24"/>
      <w:szCs w:val="24"/>
    </w:rPr>
  </w:style>
  <w:style w:type="paragraph" w:customStyle="1" w:styleId="21">
    <w:name w:val="Д_подглава 2"/>
    <w:basedOn w:val="ac"/>
    <w:autoRedefine/>
    <w:qFormat/>
    <w:rsid w:val="007F672E"/>
  </w:style>
  <w:style w:type="paragraph" w:styleId="ad">
    <w:name w:val="List Paragraph"/>
    <w:basedOn w:val="a"/>
    <w:uiPriority w:val="34"/>
    <w:qFormat/>
    <w:rsid w:val="00DB253F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B253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B253F"/>
    <w:rPr>
      <w:rFonts w:ascii="Tahoma" w:hAnsi="Tahoma" w:cs="Tahoma"/>
      <w:sz w:val="16"/>
      <w:szCs w:val="16"/>
    </w:rPr>
  </w:style>
  <w:style w:type="paragraph" w:customStyle="1" w:styleId="af0">
    <w:name w:val="Глава"/>
    <w:basedOn w:val="a"/>
    <w:autoRedefine/>
    <w:qFormat/>
    <w:rsid w:val="00DB253F"/>
    <w:pPr>
      <w:keepNext/>
      <w:spacing w:after="120" w:line="360" w:lineRule="auto"/>
    </w:pPr>
    <w:rPr>
      <w:rFonts w:ascii="Times New Roman" w:hAnsi="Times New Roman" w:cs="Times New Roman"/>
      <w:b/>
      <w:sz w:val="28"/>
      <w:szCs w:val="28"/>
      <w:lang w:val="en-US"/>
    </w:rPr>
  </w:style>
  <w:style w:type="paragraph" w:customStyle="1" w:styleId="af1">
    <w:name w:val="Д_Список марк."/>
    <w:basedOn w:val="a7"/>
    <w:autoRedefine/>
    <w:qFormat/>
    <w:rsid w:val="00D4045C"/>
    <w:pPr>
      <w:spacing w:line="240" w:lineRule="auto"/>
    </w:pPr>
  </w:style>
  <w:style w:type="paragraph" w:styleId="11">
    <w:name w:val="toc 1"/>
    <w:basedOn w:val="a"/>
    <w:next w:val="a"/>
    <w:autoRedefine/>
    <w:uiPriority w:val="39"/>
    <w:unhideWhenUsed/>
    <w:rsid w:val="00BE320A"/>
    <w:pPr>
      <w:jc w:val="left"/>
    </w:pPr>
    <w:rPr>
      <w:rFonts w:ascii="Times New Roman" w:hAnsi="Times New Roman"/>
      <w:bCs/>
      <w:sz w:val="24"/>
      <w:szCs w:val="20"/>
    </w:rPr>
  </w:style>
  <w:style w:type="paragraph" w:styleId="22">
    <w:name w:val="toc 2"/>
    <w:basedOn w:val="a"/>
    <w:next w:val="a"/>
    <w:autoRedefine/>
    <w:uiPriority w:val="39"/>
    <w:unhideWhenUsed/>
    <w:rsid w:val="00056AB5"/>
    <w:pPr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056AB5"/>
    <w:pPr>
      <w:ind w:left="440"/>
      <w:jc w:val="left"/>
    </w:pPr>
    <w:rPr>
      <w:i/>
      <w:iCs/>
      <w:sz w:val="20"/>
      <w:szCs w:val="20"/>
    </w:rPr>
  </w:style>
  <w:style w:type="character" w:styleId="af2">
    <w:name w:val="FollowedHyperlink"/>
    <w:basedOn w:val="a0"/>
    <w:uiPriority w:val="99"/>
    <w:semiHidden/>
    <w:unhideWhenUsed/>
    <w:rsid w:val="00680E0E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E32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E32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E32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1">
    <w:name w:val="toc 4"/>
    <w:basedOn w:val="a"/>
    <w:next w:val="a"/>
    <w:autoRedefine/>
    <w:uiPriority w:val="39"/>
    <w:unhideWhenUsed/>
    <w:rsid w:val="00BE320A"/>
    <w:pPr>
      <w:ind w:left="660"/>
      <w:jc w:val="left"/>
    </w:pPr>
    <w:rPr>
      <w:sz w:val="18"/>
      <w:szCs w:val="18"/>
    </w:rPr>
  </w:style>
  <w:style w:type="paragraph" w:styleId="5">
    <w:name w:val="toc 5"/>
    <w:basedOn w:val="a"/>
    <w:next w:val="a"/>
    <w:autoRedefine/>
    <w:uiPriority w:val="39"/>
    <w:unhideWhenUsed/>
    <w:rsid w:val="00BE320A"/>
    <w:pPr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BE320A"/>
    <w:pPr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BE320A"/>
    <w:pPr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BE320A"/>
    <w:pPr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BE320A"/>
    <w:pPr>
      <w:ind w:left="176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8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9161A-95E6-48F7-AEE5-89F1B0A01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"Экспоцентр"</Company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Ольга Владимировна</dc:creator>
  <cp:lastModifiedBy>Соболева Екатерина Игоревна</cp:lastModifiedBy>
  <cp:revision>8</cp:revision>
  <cp:lastPrinted>2025-04-16T09:40:00Z</cp:lastPrinted>
  <dcterms:created xsi:type="dcterms:W3CDTF">2025-04-16T10:45:00Z</dcterms:created>
  <dcterms:modified xsi:type="dcterms:W3CDTF">2025-04-18T14:04:00Z</dcterms:modified>
</cp:coreProperties>
</file>